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6862D6">
        <w:rPr>
          <w:b/>
        </w:rPr>
        <w:t>c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00403F">
        <w:t>u</w:t>
      </w:r>
    </w:p>
    <w:p w:rsidR="00B31EC6" w:rsidRDefault="00B31EC6" w:rsidP="00B31EC6"/>
    <w:p w:rsidR="00B31EC6" w:rsidRDefault="006862D6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6862D6" w:rsidP="009F7899">
            <w:r>
              <w:t>15.-19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6862D6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6862D6" w:rsidP="009F7899">
            <w:r>
              <w:t>18.-22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6862D6" w:rsidP="009F7899">
            <w:r>
              <w:t>13.-17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0403F"/>
    <w:rsid w:val="00005037"/>
    <w:rsid w:val="00022A44"/>
    <w:rsid w:val="00026A20"/>
    <w:rsid w:val="000579D9"/>
    <w:rsid w:val="001011E7"/>
    <w:rsid w:val="0014058B"/>
    <w:rsid w:val="001E79DC"/>
    <w:rsid w:val="00316F4D"/>
    <w:rsid w:val="003222D9"/>
    <w:rsid w:val="003E0714"/>
    <w:rsid w:val="00404A23"/>
    <w:rsid w:val="005822DE"/>
    <w:rsid w:val="005E3C68"/>
    <w:rsid w:val="00675B4F"/>
    <w:rsid w:val="0067753E"/>
    <w:rsid w:val="006862D6"/>
    <w:rsid w:val="006A051A"/>
    <w:rsid w:val="007C47D3"/>
    <w:rsid w:val="00834809"/>
    <w:rsid w:val="0094563F"/>
    <w:rsid w:val="00AA7D4B"/>
    <w:rsid w:val="00B31EC6"/>
    <w:rsid w:val="00BD373E"/>
    <w:rsid w:val="00C83E70"/>
    <w:rsid w:val="00DF7A7C"/>
    <w:rsid w:val="00E219A5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2018-09-25T18:20:00Z</dcterms:modified>
</cp:coreProperties>
</file>